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2A298F">
              <w:rPr>
                <w:rFonts w:ascii="Times New Roman" w:hAnsi="Times New Roman"/>
                <w:bCs/>
                <w:sz w:val="28"/>
              </w:rPr>
              <w:t>9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C7562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2A298F">
              <w:rPr>
                <w:rFonts w:ascii="Times New Roman" w:hAnsi="Times New Roman"/>
                <w:bCs/>
                <w:sz w:val="28"/>
              </w:rPr>
              <w:t>7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2A298F">
              <w:rPr>
                <w:rFonts w:ascii="Times New Roman" w:hAnsi="Times New Roman"/>
                <w:bCs/>
                <w:sz w:val="28"/>
              </w:rPr>
              <w:t>623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2A298F">
        <w:rPr>
          <w:b/>
        </w:rPr>
        <w:t>Беляева А.Н</w:t>
      </w:r>
      <w:r w:rsidR="004779C9">
        <w:rPr>
          <w:b/>
        </w:rPr>
        <w:t>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bookmarkEnd w:id="0"/>
      <w:r w:rsidR="002A298F">
        <w:rPr>
          <w:b/>
        </w:rPr>
        <w:t>2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 xml:space="preserve">Рассмотрев документы, представленные </w:t>
      </w:r>
      <w:r w:rsidR="002A298F">
        <w:t>Беляевым Алексеем Николаевичем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2A298F">
        <w:t>2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B393E">
        <w:t>24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B393E">
        <w:t>36</w:t>
      </w:r>
      <w:r>
        <w:t>/</w:t>
      </w:r>
      <w:r w:rsidR="0040226F">
        <w:t>5</w:t>
      </w:r>
      <w:r w:rsidR="004B393E">
        <w:t>41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</w:t>
      </w:r>
      <w:r w:rsidR="004B393E">
        <w:rPr>
          <w:bCs/>
        </w:rPr>
        <w:t>ательным объединением «</w:t>
      </w:r>
      <w:proofErr w:type="spellStart"/>
      <w:r w:rsidR="004B393E">
        <w:rPr>
          <w:bCs/>
        </w:rPr>
        <w:t>Торжокское</w:t>
      </w:r>
      <w:proofErr w:type="spellEnd"/>
      <w:r w:rsidR="004B393E">
        <w:rPr>
          <w:bCs/>
        </w:rPr>
        <w:t xml:space="preserve"> местное отделение КОММУНИСТИЧЕСКАЯ ПАРТИЯ РОССИЙСКОЙ</w:t>
      </w:r>
      <w:proofErr w:type="gramEnd"/>
      <w:r w:rsidR="004B393E">
        <w:rPr>
          <w:bCs/>
        </w:rPr>
        <w:t xml:space="preserve"> </w:t>
      </w:r>
      <w:proofErr w:type="gramStart"/>
      <w:r w:rsidR="004B393E">
        <w:rPr>
          <w:bCs/>
        </w:rPr>
        <w:t>ФЕДЕРАЦИИ</w:t>
      </w:r>
      <w:r w:rsidR="004779C9" w:rsidRPr="004779C9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  <w:proofErr w:type="gramEnd"/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2A298F">
        <w:t>Беляева А.Н</w:t>
      </w:r>
      <w:r w:rsidR="004779C9">
        <w:t>.</w:t>
      </w:r>
      <w:r w:rsidR="00571252">
        <w:t>, 19</w:t>
      </w:r>
      <w:r w:rsidR="002A298F">
        <w:t>76</w:t>
      </w:r>
      <w:r w:rsidR="00571252">
        <w:t xml:space="preserve"> года рождения, место жительства – Тверская область, </w:t>
      </w:r>
      <w:r w:rsidR="002A298F">
        <w:t>г</w:t>
      </w:r>
      <w:proofErr w:type="gramStart"/>
      <w:r w:rsidR="002A298F">
        <w:t>.Т</w:t>
      </w:r>
      <w:proofErr w:type="gramEnd"/>
      <w:r w:rsidR="002A298F">
        <w:t>оржок</w:t>
      </w:r>
      <w:r w:rsidR="00571252">
        <w:t xml:space="preserve">, </w:t>
      </w:r>
      <w:r w:rsidR="004B393E">
        <w:t>пенсионера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2A298F">
        <w:t xml:space="preserve"> 2</w:t>
      </w:r>
      <w:r w:rsidR="000E47FE">
        <w:t xml:space="preserve"> </w:t>
      </w:r>
      <w:r w:rsidR="00571252">
        <w:t xml:space="preserve"> </w:t>
      </w:r>
      <w:r w:rsidR="000E47FE">
        <w:t>0</w:t>
      </w:r>
      <w:r w:rsidR="002A298F">
        <w:t>9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2A298F">
        <w:t>0</w:t>
      </w:r>
      <w:r w:rsidR="00571252">
        <w:t xml:space="preserve"> часов </w:t>
      </w:r>
      <w:r w:rsidR="002A298F">
        <w:t>53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2A298F">
        <w:t>Беляеву А.Н</w:t>
      </w:r>
      <w:r w:rsidR="004779C9">
        <w:t>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05137"/>
    <w:rsid w:val="002A298F"/>
    <w:rsid w:val="002D3122"/>
    <w:rsid w:val="00335C87"/>
    <w:rsid w:val="00342EF9"/>
    <w:rsid w:val="00370843"/>
    <w:rsid w:val="0040226F"/>
    <w:rsid w:val="004125CC"/>
    <w:rsid w:val="00430A78"/>
    <w:rsid w:val="0047616A"/>
    <w:rsid w:val="004779C9"/>
    <w:rsid w:val="00486D86"/>
    <w:rsid w:val="00492CD9"/>
    <w:rsid w:val="004B393E"/>
    <w:rsid w:val="00571252"/>
    <w:rsid w:val="00584230"/>
    <w:rsid w:val="005E5BEC"/>
    <w:rsid w:val="00631645"/>
    <w:rsid w:val="007E655B"/>
    <w:rsid w:val="007E6F09"/>
    <w:rsid w:val="008004CB"/>
    <w:rsid w:val="008A0C44"/>
    <w:rsid w:val="008D001B"/>
    <w:rsid w:val="00937181"/>
    <w:rsid w:val="00A452AA"/>
    <w:rsid w:val="00A80FD5"/>
    <w:rsid w:val="00A9662D"/>
    <w:rsid w:val="00AA100B"/>
    <w:rsid w:val="00B648C0"/>
    <w:rsid w:val="00C035BF"/>
    <w:rsid w:val="00C338F9"/>
    <w:rsid w:val="00C75626"/>
    <w:rsid w:val="00D108B2"/>
    <w:rsid w:val="00D526B4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2020-08-06T13:28:00Z</dcterms:created>
  <dcterms:modified xsi:type="dcterms:W3CDTF">2020-08-08T09:54:00Z</dcterms:modified>
</cp:coreProperties>
</file>